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000000" w:rsidRDefault="00540876">
      <w:pPr>
        <w:widowControl w:val="0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rPr>
          <w:rFonts w:ascii="Arial Black" w:hAnsi="Arial Black" w:cs="Arial Black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32"/>
          <w:szCs w:val="32"/>
        </w:rPr>
        <w:t>North America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Paleo-Indian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11000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Found throughout the non-glaciated regions of North America, and in the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mountainous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regions of Mesoamerica and South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peoples with an economy focused on the group hunting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pleistocene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megafauna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Lived in small bands, perhaps within recognized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N034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Paleo-Indian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Found throughout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unglaciated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regions of North America and Mesoamerica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except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the Arctic (see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Paleo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-Arctic).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hunting and gathering peoples with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  economy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focused on big-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game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hunting, but including a mix of smaller game and collected foods. Lived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small bands, perhaps in recognized territories.  Ends ca. 10000 BP in the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region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contemporary U.S.; somewhat later (ca 7000 BP) in the northern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Plains; and ca. 600</w:t>
      </w:r>
      <w:r>
        <w:rPr>
          <w:rFonts w:ascii="Arial" w:hAnsi="Arial" w:cs="Arial"/>
          <w:color w:val="000000"/>
          <w:sz w:val="20"/>
          <w:szCs w:val="20"/>
        </w:rPr>
        <w:t>0 BP in the Sub-Arctic.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N037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Paleo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-Arctic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non-glaciated arctic regions of North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hunters of terrestrial arctic big game.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ND60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Tundra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Aleutians, western and southwestern Alaska.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Early nomadic hunter / gatherers of the western sub-arctic tundra.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Northern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unglaciated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arctic and sub-arctic regions of North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 / gatherers of the western Sub-arctic.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ND63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Western Arctic Small Tool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arctic and sub-arct</w:t>
      </w:r>
      <w:r>
        <w:rPr>
          <w:rFonts w:ascii="Arial" w:hAnsi="Arial" w:cs="Arial"/>
          <w:color w:val="000000"/>
          <w:sz w:val="20"/>
          <w:szCs w:val="20"/>
        </w:rPr>
        <w:t xml:space="preserve">ic regions of North America, but not central Yukon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British Columbia, where a related but temporally and geographically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distinct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culture, Northwest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Microblade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is present.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hunters with an economy focused on caribou and some sea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mammals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Ancient ancestors of historic Inuit populations.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NA48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Norton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arctic regions of North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 hunter / fishers.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Thule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Western Arctic regions of North America, moving eastward beginning by 1000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BP, established across all of the North American arctic by 700 BP.</w:t>
      </w:r>
      <w:proofErr w:type="gramEnd"/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Prehistoric ancestors of the Inuit peoples. Nomadic hunter / gatherers living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much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year as independent nuclear families, and with an economy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focused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arctic marine resources, especially sea mammals.  The Dorset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culture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the eastern arctic regions of North America is gradually replaced by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Thule peoples beginning by 1000 BP.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ND75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Arctic Small Tool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2700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arctic regions of North America and Greenland.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Early hunter / fishers of the eastern Arctic and Greenland.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N050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Dorset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arctic regions of North America and Greenland.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 hunter-fishers of the eastern Arctic. Replaced by Thule peoples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western arctic beginning by 1000 BP.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ND85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Shield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eastern sub-arctic region of North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Hunter / gatherers living in nomadic bands with a diverse subsistence economy.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NC50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Initial Shield Woodland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eastern sub-arctic re</w:t>
      </w:r>
      <w:r>
        <w:rPr>
          <w:rFonts w:ascii="Arial" w:hAnsi="Arial" w:cs="Arial"/>
          <w:color w:val="000000"/>
          <w:sz w:val="20"/>
          <w:szCs w:val="20"/>
        </w:rPr>
        <w:t>gion of North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Seasonally nomadic hunter / gatherers with a diverse economy.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NC54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Terminal Shield Woodland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eastern sub-arctic region of North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Regionally distinctive and seasonally nomadic hunter / gatherers with a diverse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economy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NC58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Northwest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Microblade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Northwestern Canada.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living in the boreal forests of western Canada. This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culture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related to the Western Arctic Small Tool culture, but is temporally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geographically distinct.  May be directly ancestral to later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Athapaskan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speaking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cultur</w:t>
      </w:r>
      <w:r>
        <w:rPr>
          <w:rFonts w:ascii="Arial" w:hAnsi="Arial" w:cs="Arial"/>
          <w:color w:val="000000"/>
          <w:sz w:val="20"/>
          <w:szCs w:val="20"/>
        </w:rPr>
        <w:t>es inhabiting the same region.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ND45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Proto-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Athapaskans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portions of contemporary Canadian provinces of Yukon and British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Columbia and adjacent areas of central Alaska--the areas inhabited historically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Northern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Athapaskans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Seasonally-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sedentary  hunter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/ gatherers of the western Subarctic.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ND50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Early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8000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North America south of the Canadian Shield.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living in bands with a broader economy than the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Late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Paleo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-Indians who preceded them.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Used woodworking tools and ground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stone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tools, and made some use of riverine resources.  Overlaps with Late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Paleo-Indian in many areas.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NN45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Middle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Woodlands of the United States.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bands with a broad-spectrum hunting and gathering economy which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included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riverine resources and the extensive use of ground stone tools.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NN50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Late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Woodlands of North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Specialized adaptations to local resources are common among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these semi-</w:t>
      </w:r>
      <w:proofErr w:type="gramEnd"/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sedentary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hunter / gatherers. Long-distance trade in raw shell, stone, and ochre,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some finished goods occurs as well as burial ceremonialism including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mound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building and grave goods.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NN55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Early Woodland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North America south of the Canadian Shield and eas</w:t>
      </w:r>
      <w:r>
        <w:rPr>
          <w:rFonts w:ascii="Arial" w:hAnsi="Arial" w:cs="Arial"/>
          <w:color w:val="000000"/>
          <w:sz w:val="20"/>
          <w:szCs w:val="20"/>
        </w:rPr>
        <w:t xml:space="preserve">t of the Great 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Pottery-manufacturing hunter / gatherers with economies focused on localized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resources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There is the beginning of a reliance on domesticated plants in some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areas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 Little inter-regional interaction and perha</w:t>
      </w:r>
      <w:r>
        <w:rPr>
          <w:rFonts w:ascii="Arial" w:hAnsi="Arial" w:cs="Arial"/>
          <w:color w:val="000000"/>
          <w:sz w:val="20"/>
          <w:szCs w:val="20"/>
        </w:rPr>
        <w:t>ps a strong territorial pattern is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present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Represents a continuation of cultural patterns from the Eastern Late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Archaic in many areas.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NN60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Adena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1900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Ohio River valley and adjacent reg</w:t>
      </w:r>
      <w:r>
        <w:rPr>
          <w:rFonts w:ascii="Arial" w:hAnsi="Arial" w:cs="Arial"/>
          <w:color w:val="000000"/>
          <w:sz w:val="20"/>
          <w:szCs w:val="20"/>
        </w:rPr>
        <w:t>ions.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Sedentary, mound-building peoples with distinctive burial ceremonialism.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Interaction was apparently intense among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communities, in contrast with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apparent territorialism in other Early Woodland cultures.  The economy is a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diverse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mix of hunting and gathering. Status differences appear to be present.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NP50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Middle Woodland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1300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North America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Represents a general continuation of cultural patterns from Early Woodland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most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areas, but with greater reliance on domesticates, a more focused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economy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overall, and some regionally distinct cultural patterns. Most areas also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displayed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greater pol</w:t>
      </w:r>
      <w:r>
        <w:rPr>
          <w:rFonts w:ascii="Arial" w:hAnsi="Arial" w:cs="Arial"/>
          <w:color w:val="000000"/>
          <w:sz w:val="20"/>
          <w:szCs w:val="20"/>
        </w:rPr>
        <w:t>itical centralization than earlier cultures.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NN64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Hopewell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1700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Ohio River valley north to the Great Lakes and west to the Mississippi.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Politically centralized and sedentary peoples with elaborate burial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ceremonialism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partly relying on domesticates by 1800 BP. There is a distinct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settlement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hierarchy in some areas, and extensive long-distance trade.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NP55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</w:t>
      </w:r>
      <w:r>
        <w:rPr>
          <w:rFonts w:ascii="Arial" w:hAnsi="Arial" w:cs="Arial"/>
          <w:b/>
          <w:bCs/>
          <w:color w:val="000000"/>
          <w:sz w:val="24"/>
          <w:szCs w:val="24"/>
        </w:rPr>
        <w:t>rtheast Middle Woodland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 York, Ontario, Quebec, New England.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These sedentary peoples show some similarity to Hopewell, but built effigy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mounds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rather than burial mounds, manufactured unique dentate-stamped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pottery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and did not rely on domesticates. Rather, their economy was focused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NL54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Late Woodland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Eastern Woodlands </w:t>
      </w:r>
      <w:r>
        <w:rPr>
          <w:rFonts w:ascii="Arial" w:hAnsi="Arial" w:cs="Arial"/>
          <w:color w:val="000000"/>
          <w:sz w:val="20"/>
          <w:szCs w:val="20"/>
        </w:rPr>
        <w:t>of North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peoples with an economy focused on forest resources, but with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reliance on domesticates later in time. Most appear to have a simple and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egalitarian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political organization, but more complex ranked polit</w:t>
      </w:r>
      <w:r>
        <w:rPr>
          <w:rFonts w:ascii="Arial" w:hAnsi="Arial" w:cs="Arial"/>
          <w:color w:val="000000"/>
          <w:sz w:val="20"/>
          <w:szCs w:val="20"/>
        </w:rPr>
        <w:t xml:space="preserve">ies appear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later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some areas.  Somewhat of a catch-all for peoples of the Eastern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Woodlands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were not influenced by regional cultural developments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NN67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Northeast Late Woodland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Northeastern portions of the United States and Canada south of the Canadian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shield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village horticulturalists, with subsistence substantially augmented by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hunting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gathering forest resources.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NL57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Mississippian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Mississippi River valley from northern Illinois to the Gulf, and the Ohio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River valley and south throughout southeastern North America.</w:t>
      </w:r>
      <w:proofErr w:type="gramEnd"/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Sedentary, ranked or stratified, ho</w:t>
      </w:r>
      <w:r>
        <w:rPr>
          <w:rFonts w:ascii="Arial" w:hAnsi="Arial" w:cs="Arial"/>
          <w:color w:val="000000"/>
          <w:sz w:val="20"/>
          <w:szCs w:val="20"/>
        </w:rPr>
        <w:t xml:space="preserve">rticultural peoples living in large, planned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communities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major river valleys of southeastern North America. Practiced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extensive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inter-regional trade and warfare. Were present during the early period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European exploration of the Southeast. Ends e</w:t>
      </w:r>
      <w:r>
        <w:rPr>
          <w:rFonts w:ascii="Arial" w:hAnsi="Arial" w:cs="Arial"/>
          <w:color w:val="000000"/>
          <w:sz w:val="20"/>
          <w:szCs w:val="20"/>
        </w:rPr>
        <w:t xml:space="preserve">arlier (ca. 800 BP) in the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northern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range of Mississippian culture.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NP60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Oneota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230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western Great Lakes region, south into northern Illinois and Indiana.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or semi-sedentary peoples living in villages in riverine environments.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Economy based on a mix of horticulture and hunting and gathering.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Communal bison hunting was important for some communities. Political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organization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varied from simple village headmen to chiefs.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NP70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Fort Ancient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Ohio River valley and adjacent regions.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village horticulturalists living in ranked soc</w:t>
      </w:r>
      <w:r>
        <w:rPr>
          <w:rFonts w:ascii="Arial" w:hAnsi="Arial" w:cs="Arial"/>
          <w:color w:val="000000"/>
          <w:sz w:val="20"/>
          <w:szCs w:val="20"/>
        </w:rPr>
        <w:t xml:space="preserve">ieties with a centralized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political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organization.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NP80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Proto-Iroquois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New York state and southern Ontario.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large, palisaded communities composed of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multi-family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longhouses. Ranking and political centralization is present. 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Ancestral to historic Iroquois populations.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NM57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Plains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Eastern and southern Great Plains.  Some parts of this region appear to have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been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uninhabited for long periods of time.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Small nomadic or semi-nomadic band-level hunter / gatherers, subsisting on a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seasonal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round of local plant and animal resources. Bison was an important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resource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some groups, but not for all Plains Archaic peoples nor for the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entire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Plains Archaic time period.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NQ50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Plains Woodland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and southern Great Plains.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Semi-nomadic hunter / gatherers focused on creek-valley resources. Deer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small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mammals are important resources, and in some areas domesticated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plants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gain importance.  Plains Woodland culture appears to be influenced by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Eastern Woodland culture, particularly Hopewell.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Pottery is first made on the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Plains by these peoples.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NQ54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Central Plains Village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and southern Great Plains.  The central Plains seem to have been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abandoned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around 600 BP.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horticulturalists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lived in villages with large, multi-family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dwellings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Cord-marked pottery is characteristic. Most villages were in river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valley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locations, and were occupied only part of the year. Communal bison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hunts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were an important aspect of subsistence for some Central Plains Village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NQ60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Northern Plains Village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and northeastern regions of the Great Plains.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village horticulturalists living in large, multi-family dwellings. Villages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located in river valleys </w:t>
      </w:r>
      <w:r>
        <w:rPr>
          <w:rFonts w:ascii="Arial" w:hAnsi="Arial" w:cs="Arial"/>
          <w:color w:val="000000"/>
          <w:sz w:val="20"/>
          <w:szCs w:val="20"/>
        </w:rPr>
        <w:t xml:space="preserve">and are sometimes fortified.  Horticultural products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important to subsistence, as are deer, small game, and bison.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NQ65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Desert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8000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Great Basin and desert Southwest.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with a diverse subsistence base focused on locally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available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seasonal resources.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Middle Desert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1600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Great Basin and desert Southwest.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Semi-nomadic hunters and gatherers who lived in mobile bands. Population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apparently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expanded over those of the Early Desert Archaic, and moved into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more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diverse environments.  Some populations built semi-permanent villages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lakeside or</w:t>
      </w:r>
      <w:r>
        <w:rPr>
          <w:rFonts w:ascii="Arial" w:hAnsi="Arial" w:cs="Arial"/>
          <w:color w:val="000000"/>
          <w:sz w:val="20"/>
          <w:szCs w:val="20"/>
        </w:rPr>
        <w:t xml:space="preserve"> riverine environments, although even these peoples ranged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broadly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hunt and gather.  Subsistence was diverse, and based on localized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NT54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Middle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>Late Desert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Great Basin and desert Southwest.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[eHRAF Archaeology combines the Middle and Late Desert Archaic traditions.]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Fremont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Northeastern portions of the Great Basin west of the Colorado River and north to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Great Salt Lake.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moved into marginal horticultural environments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eastern Great Basin replacing hunting and gatherin</w:t>
      </w:r>
      <w:r>
        <w:rPr>
          <w:rFonts w:ascii="Arial" w:hAnsi="Arial" w:cs="Arial"/>
          <w:color w:val="000000"/>
          <w:sz w:val="20"/>
          <w:szCs w:val="20"/>
        </w:rPr>
        <w:t xml:space="preserve">g populations there.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They lived in villages with substantial, rectangular houses, made pottery,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had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subsistence based on corn.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Desert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Desert Southwest and Great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living in small, mobile bands adapted to the desert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Southwest.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These were the first peoples in the region to use the bow and arrow,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this apparently led to a considerable expansion of the subsistence base.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These were also the first people in the region to make pottery. They are likely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direct ancestors of the region's historic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Numic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speakers.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NT57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Dieguito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8000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Desert Southwest, Baja California, and along the western slopes of the Rocky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Mountains to Oregon.</w:t>
      </w:r>
      <w:proofErr w:type="gramEnd"/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who made unique crescent-shaped stone tools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stones to hold down or reinforce the bases of their dwellings. Subsistence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regionally diverse, but was focused on big-game animals.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NS40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High Plains Early and Middle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Plai</w:t>
      </w:r>
      <w:r>
        <w:rPr>
          <w:rFonts w:ascii="Arial" w:hAnsi="Arial" w:cs="Arial"/>
          <w:color w:val="000000"/>
          <w:sz w:val="20"/>
          <w:szCs w:val="20"/>
        </w:rPr>
        <w:t>ns and northwestern Great Plains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semi-nomadic hunter / gatherers. The first side-notched points,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pithouses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and stone circles (tent bases?) in the area are made by these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NQ70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High Plains Late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Plains and northwestern Great Plains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Semi-nomadic hunter / gatherers. Bison may have been an important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subsistence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item for these people, as communal kill sites become common;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although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there also appears to be great regional diversity in subsistence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NQ74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High Plains Late Prehistoric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Plains and northwestern Great Plains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Semi-nomadic hunting and gathering peoples. The bow and arrow appears to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have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been first used by these people (based on the presence of small,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triangular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projectile points), and subsistenc</w:t>
      </w:r>
      <w:r>
        <w:rPr>
          <w:rFonts w:ascii="Arial" w:hAnsi="Arial" w:cs="Arial"/>
          <w:color w:val="000000"/>
          <w:sz w:val="20"/>
          <w:szCs w:val="20"/>
        </w:rPr>
        <w:t xml:space="preserve">e practices change from a focus 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communal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bison kills to one with a broader range of target species and more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individual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hunting.  Pottery is also first manufactured by these people. 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Somewhat arbitrary beginning date, based on the appearance of the</w:t>
      </w:r>
      <w:r>
        <w:rPr>
          <w:rFonts w:ascii="Arial" w:hAnsi="Arial" w:cs="Arial"/>
          <w:color w:val="000000"/>
          <w:sz w:val="20"/>
          <w:szCs w:val="20"/>
        </w:rPr>
        <w:t xml:space="preserve"> bow and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4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NQ77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Hohokam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900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Arizona.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village horticulturalists living in large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pithouse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villages. They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manufactured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paddle-and-anvil pottery and built platform mounds and ball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courts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Practiced extensive irrigation agriculture.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Time frame includes two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well-defined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Hohokam periods, Pioneer and Colonial.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NT74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Hohokam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Arizona.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[Combines Early and Late Hohokam]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NT76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Hohokam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Arizona.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pueblo-dwelling agriculturalists. By the time of Spanish exploration,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most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Hohokam villages appear to have been abandoned.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NT77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Mogollon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Arizona, New Mexico, extreme western Texas, and adjacent regions of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rainfall horticulturalists living in villages composed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pithouses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Manufactured  coiled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pottery. Encompasses three major Mogollon periods, 1,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2, and 3, and is commonly broken into several branches including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Mimbres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Forestdale,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San Simon.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NT84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Mogollon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Arizona, New Mexico, extreme western Texas, and adjacent regions of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[Combines Early and Late Mogollon]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NT85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Mogollon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Arizona, New Mexico, extreme western Texas, and adjacent portions of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rainfall horticulturalists living in large Pueblos. A variety of pottery with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sophisticated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designs was manufactured.  Marked regional variation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architecture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artifacts. Area was abandoned by the time of the first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NT87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Basketmaker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1300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Arizona and New Mexico, southern Colorado and Utah.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mostly living in small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  composed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small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pithouses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Pottery is not used, but sophisticated fiber baskets are characteristic. 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Encompasses three recognized periods,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Basketmaker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I, II, and III.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NT93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Anasazi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Arizona and New Mexico, southern Colorado and Utah.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horticulturalists living in villages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pithouses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early in the period and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small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pueblos later. Great regional variation in settlement, architecture,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artifacts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bu</w:t>
      </w:r>
      <w:r>
        <w:rPr>
          <w:rFonts w:ascii="Arial" w:hAnsi="Arial" w:cs="Arial"/>
          <w:color w:val="000000"/>
          <w:sz w:val="20"/>
          <w:szCs w:val="20"/>
        </w:rPr>
        <w:t xml:space="preserve">t with a general pattern of elaborate black-on-white coiled pottery. 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Encompasses three recognized periods, Pueblo I, II, and III, as well as several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sub-cultures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including Mesa Verde, Virgin,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Kayenta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NT95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Anasazi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Arizona and New Mexico, southern Colorado and Utah.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Large pueblo villages of up to several thousand rooms clustered in regional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systems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10 to 20 villages. Commonly divided into Eastern and Western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Pueblo, with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some separating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Chaco into an entirely separate tradition. 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Continued into the historic period.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NT97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Patayan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Arizona, extreme southern Nevada and California.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horticulturalists living in small villages primarily in riverine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locations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Hunting and gathering remained important to subsistence.  Ancestral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historic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-speaking peoples of the Colorado River region.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NT64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Windmiller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valley of California.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Riverine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focused,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broad-spectrum hunter / gatherers.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NS60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Cosumnes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valley of California.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or semi-sedentary village dwelling hunter / gatherers. Economy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focused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riverine resources (especially fish) and acorns.  Broad regional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exchange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goods.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NS64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Hotchkiss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valley of California.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or semi-sedentary hunter / gatherers with economies focused 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intensely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harvestable localized resources such as acorns. Extensive inter-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regional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exchange and some status differences present.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NS67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Southern California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southern California from Santa Barbara to Baja.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with mixed economies based on plants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shellfish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some marine mammals and fish.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NS45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Southern California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southern California, from Santa Barbara to Baja.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Hunter / gatherers living in large, sedentary communities. Economy focused 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marine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resources including mammals, fish, and shellfish. Long-distance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exchange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complex political structures present.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NS50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Sierra Nevada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 Sierra Nevada mountains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California.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subsisting primarily on big game and diverse plant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resources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NS70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Sierra Nevada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 Sierra Nevada mountains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California.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hunter / gatherers living in villages in foothill river valleys. Some villages have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populations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several hundred.  Regional and inter-regional trade is practiced,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there are status differences present.  War appears to be common,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especially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later</w:t>
      </w:r>
      <w:r>
        <w:rPr>
          <w:rFonts w:ascii="Arial" w:hAnsi="Arial" w:cs="Arial"/>
          <w:color w:val="000000"/>
          <w:sz w:val="20"/>
          <w:szCs w:val="20"/>
        </w:rPr>
        <w:t xml:space="preserve"> in the tradition.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NS75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Cascade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Plateau region of Washington, Oregon, and Idaho in the United States.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hunter-fisher-gatherers, with an economy focused on salmon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during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Fall, and otherwise diverse.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NR50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Tucaunon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Plateau region of Washington, Oregon, and Idaho.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hunter-fisher-gatherers with an economy focused on big game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deer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elk, and antelope) and salmon.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NR52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Harder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Plateau region of Washington, Oregon, and Idaho.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or semi-sedentary hunter-fisher-gatherers living in large, multi-family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houses. Economy focused on big game and salmon.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NR55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Piquin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Plateau region of Washington, Oregon, and Idaho.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or semi-sedentary hunter-fisher-gatherers living in large, multi-family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houses. Economy focused on bow and arrow hunting of a variety of game,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salmon during the fall.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Ancestral to historic peoples of the region.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NR58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Archaic Oregon Coast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Oregon from the Columbia River mouth to California.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Generalized hunter / gatherers living in small, nomadic bands. Some use of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marine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resources, but an overall mixed economy.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NR60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Formative Oregon Coast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Oregon from the Columbia River mouth to California.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or semi-sedentary hunter / gatherers living in coastal villages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subsisting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largely on marine resources.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NR65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Northwest Coast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northwestern North America from Alaska to Oregon.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Localized semi-sedentary hunter-fisher-gatherers with an economy focused 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marine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resources.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Diverse local cultural traditions.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Middle Northwest Coast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northwestern North America from Alaska to Oregon.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Large localized populations of hunter-fisher-gatherers with economies focused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marine resources.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Considerable in</w:t>
      </w:r>
      <w:r>
        <w:rPr>
          <w:rFonts w:ascii="Arial" w:hAnsi="Arial" w:cs="Arial"/>
          <w:color w:val="000000"/>
          <w:sz w:val="20"/>
          <w:szCs w:val="20"/>
        </w:rPr>
        <w:t>ter-regional interaction.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NE54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Northwest Coast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northwestern North America from Alaska to Oregon.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Large villages of hunter-fisher-gatherers with an economy focused on marine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resources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Status differences and a chiefdom form of political organization is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present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NE57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Aleutian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Aleutian Islands.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hunter-fishers living in small villages with an economy focused 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fish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marine mammals, and manufacturing unique chipped stone and bone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Ocean Bay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Kodiak Island and adjacent coastal areas.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 hunters with an economy focused on marine mammals.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Kodiak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Kodiak Islands and adjacent coastal regions.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hunters with an economy focused on marine mammals. Had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unique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ground stone and bone tool industries.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NA75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15</w:t>
      </w:r>
    </w:p>
    <w:p w:rsidR="00000000" w:rsidRDefault="00540876">
      <w:pPr>
        <w:widowControl w:val="0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rPr>
          <w:rFonts w:ascii="Arial Black" w:hAnsi="Arial Black" w:cs="Arial Black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32"/>
          <w:szCs w:val="32"/>
        </w:rPr>
        <w:t>Middle America and the Caribbean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Trincheras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Northwestern Mexico (Sonora region).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or semi-sedentary horticulturalists of the desert and coastal regions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northwest Mexico. Interacted with pueblo regions of the southwest U.S.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have traded Pacific shell with them.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NU77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Huatabampo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Northwestern Mexico (Sonora region).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or semi-sedentary horticulturalists of the coastal and desert regions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Sonora region of northwestern Mexico.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NU75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Coahuila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Northeastern Mexico, southern Texas.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Nomadic, desert-dwelling hunter / gatherers with a very low population density.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NU80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Mesoamerican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Mesoamerica.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 / gatherers subsisting on localized, seasonal resources.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NY30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Highland Mesoamerican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Highland Mesoamerica.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hunter / gatherers with some domesticated plants used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seasonally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Reliance on domesticates increases during this tradition, as does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NY40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Lowland Mesoamerican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Lowland Mesoamerica in Belize and 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hunter / gatherers with some domesticated plants used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seasonally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Reliance on domesticates increases during this tradition, as does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NY50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Highland Mesoamerican Early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Preclassic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2600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Highland Mesoamerica.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village horticulturalists with a simple, decentralized political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NY41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Highland Mesoamerican Late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Preclassic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1600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Highland Mesoamerica.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village horticulturalists living in politically centralized societies.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Some urban centers are present late in this tradition.  Ranking a</w:t>
      </w:r>
      <w:r>
        <w:rPr>
          <w:rFonts w:ascii="Arial" w:hAnsi="Arial" w:cs="Arial"/>
          <w:color w:val="000000"/>
          <w:sz w:val="20"/>
          <w:szCs w:val="20"/>
        </w:rPr>
        <w:t xml:space="preserve">nd / or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stratification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present.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NY42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Preclassic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Maya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1850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Lowland Mesoamerica in Mexico, Belize, Honduras, El Salvador, Costa Rica,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Guatemala.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living in villages and small cities. Political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centralization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increases during the period.  Ranking and / or stratification is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NY52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Olmec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Gulf Coast of Mexico east of Veracruz to near the southern edge of Yucatan.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of the Gulf Coast. Political and religious centers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present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Unique iconography and artifact styles appear and spread across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central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</w:t>
      </w:r>
      <w:r>
        <w:rPr>
          <w:rFonts w:ascii="Arial" w:hAnsi="Arial" w:cs="Arial"/>
          <w:color w:val="000000"/>
          <w:sz w:val="20"/>
          <w:szCs w:val="20"/>
        </w:rPr>
        <w:t>soamerica.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NU95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 Mexico Classic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Regional states of highly varying size and political centralization, but with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widely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shared iconography and artifact styles.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NU78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Southern Mexican Highlands Classic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1300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Valley of Oaxaca and surrounding highland valleys of southern 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Large, regional states of highland Mexico.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U85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Central Mexico Classic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1350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Valley of Mexico and surrounding highland valleys in north-central 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Large, regional states of highland Mexico.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NU92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Gulf Coast Classic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Gulf Coast of Mesoamerica.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Localized states with a common iconography and artifact style.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NU98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Classic Maya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Lowland Mesoamerica in Mexico, Belize, Guatemala, Honduras, and El 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Localized but interacting states based on sophisticated lowland agriculture.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NY53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Postclassic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Maya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Lowland Mesoam</w:t>
      </w:r>
      <w:r>
        <w:rPr>
          <w:rFonts w:ascii="Arial" w:hAnsi="Arial" w:cs="Arial"/>
          <w:color w:val="000000"/>
          <w:sz w:val="20"/>
          <w:szCs w:val="20"/>
        </w:rPr>
        <w:t>erica in Honduras, Mexico, Belize, and Guatemala.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Small militaristic states.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NY54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West Mexico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Postclassic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480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Small, militaristic regional states, many unified by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Tarascan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empire.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NU76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Central Mexico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Postclassic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479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highland 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Large regional states which conquered and unified </w:t>
      </w:r>
      <w:r>
        <w:rPr>
          <w:rFonts w:ascii="Arial" w:hAnsi="Arial" w:cs="Arial"/>
          <w:color w:val="000000"/>
          <w:sz w:val="20"/>
          <w:szCs w:val="20"/>
        </w:rPr>
        <w:t xml:space="preserve">many smaller city-states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highland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Mexico.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NU93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Southern Mexican Highlands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Postclassic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430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Valley of Oaxaca and surrounding highland valleys of southern Mexico.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Small, militaristic regional states.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NU87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Caribbean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Colombia and Venezuela, islands of the West Indies.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maintaining a diverse economy including collected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plants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fish, and shellfish.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Manufactured the first pottery in the region.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S045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Caribbean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Colombia and</w:t>
      </w:r>
      <w:r>
        <w:rPr>
          <w:rFonts w:ascii="Arial" w:hAnsi="Arial" w:cs="Arial"/>
          <w:color w:val="000000"/>
          <w:sz w:val="20"/>
          <w:szCs w:val="20"/>
        </w:rPr>
        <w:t xml:space="preserve"> Venezuela, islands of the West Indies.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and fishers living in politically centralized societies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ranking or stratification.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S051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Coclé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Panama.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and fishers living in large villages with a complex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political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organization, likely a chiefdom.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SB65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Chiriquí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Southwestern Panama, southern Costa 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and fishers living in large villages with a complex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political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organization, likely a chiefdom.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SA85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Paya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</w:t>
      </w:r>
      <w:r>
        <w:rPr>
          <w:rFonts w:ascii="Arial" w:hAnsi="Arial" w:cs="Arial"/>
          <w:color w:val="000000"/>
          <w:sz w:val="20"/>
          <w:szCs w:val="20"/>
        </w:rPr>
        <w:t>ern Nicaragua, eastern Honduras.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horticulturalists living in large villages, some with mounds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reminiscent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Maya region.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Nicoya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Nicaragua, northwestern Costa 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living in large villages with centralized political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organization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SA75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19</w:t>
      </w:r>
    </w:p>
    <w:p w:rsidR="00000000" w:rsidRDefault="00540876">
      <w:pPr>
        <w:widowControl w:val="0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rPr>
          <w:rFonts w:ascii="Arial Black" w:hAnsi="Arial Black" w:cs="Arial Black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32"/>
          <w:szCs w:val="32"/>
        </w:rPr>
        <w:t>South America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Old South American Hunting-Collecting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9000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Andean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hunters with a focus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cervids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camelids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and ground-dwelling birds.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S025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Old Amazonian Collecting-Hunting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Amazon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food collectors and hunters of lowland South America.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SL60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Andean Hunting-Collecting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Andes region, highland Colombia and Venezuela, western Argentina.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hunter / gatherers showing marked seasonal migration between highland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coastal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sites.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Restricted to western Argentina by 7000 BP.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S035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Northwest South American Littoral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Ecuador, Colombia, Venezuela, and Panama.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semi-nomadic peoples with an economy focused on fish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shellfish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Lack chipped stone projectile points.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S060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Northwest South American Littoral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Coastal regions of Ecuador, Colombia, Venezuela.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Islands of the West Indies.</w:t>
      </w:r>
      <w:proofErr w:type="gramEnd"/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semi-nomadic populations with an economy focused on fish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shellfish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but in</w:t>
      </w:r>
      <w:r>
        <w:rPr>
          <w:rFonts w:ascii="Arial" w:hAnsi="Arial" w:cs="Arial"/>
          <w:color w:val="000000"/>
          <w:sz w:val="20"/>
          <w:szCs w:val="20"/>
        </w:rPr>
        <w:t>cluding the use of diverse plant resources.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S065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Amazonian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Amazon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Hunter / gatherers living in small, egalitarian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SL62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Amazonian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Amazon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horticulturalists living in large communal structures. Rapidly expands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across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Amazon basin from west to east.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SL65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Paraná-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Pampean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Paraná-Pampas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hunter-fisher-gatherers of the Pampas and Patagonia,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Paraná-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Pampean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Paraná-Pampas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Hunting-fishing-gathering of localized resources is important for all these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peoples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Some practice horticulture as well (Lower Paraná River region). 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Sedentism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increases and pottery manufacturing spreads north to south across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OWC code: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Magellan-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Fuegan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Tierra del Fuego.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Nomadic, extended-family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microbands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subsisting off sea resources, particularly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mammals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shellfish.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SH50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East Brazilian Uplands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Brazilian uplands.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subsisting on diverse upland resources. Lasts until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historic period in remote areas, but not on the coast or major rivers.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SN50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East Brazilian Uplands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Brazilian uplands.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Semi-nomadic peoples intensively using localized resources.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SN60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Sambaquí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areas o</w:t>
      </w:r>
      <w:r>
        <w:rPr>
          <w:rFonts w:ascii="Arial" w:hAnsi="Arial" w:cs="Arial"/>
          <w:color w:val="000000"/>
          <w:sz w:val="20"/>
          <w:szCs w:val="20"/>
        </w:rPr>
        <w:t>f northeastern South America.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 hunter-fisher-gatherers subsisting primarily on shellfish.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Tupi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Southeastern Brazil lowlands, but spreads rapidly northward.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or semi-sedentary lowland horticulturalists.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SL72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Chibcha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Central America and western Colombia.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horticulturalists living in small vi</w:t>
      </w:r>
      <w:r>
        <w:rPr>
          <w:rFonts w:ascii="Arial" w:hAnsi="Arial" w:cs="Arial"/>
          <w:color w:val="000000"/>
          <w:sz w:val="20"/>
          <w:szCs w:val="20"/>
        </w:rPr>
        <w:t xml:space="preserve">llages. Political centralization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status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differences present in some areas.  Ceremonial centers present in some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Late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Chibcha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Central America, western Colombia.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village horticulturalists living in complex, &amp;#x22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;regionalized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&amp;#x22;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polities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Stratification present in some areas.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Fishing important in some areas.</w:t>
      </w:r>
      <w:proofErr w:type="gramEnd"/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Sophisticated polychrome pottery and figurines, and metalworking present.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Ecuadorian Coast Regional Development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coast of Ecuador from La Plata Island north to the Manabí Coast.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Centralized polities with large villages containing platform mounds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ceremonial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buildings. Manufactured unique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pottery  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figurines.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SD45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Manteño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Ecuador.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Complex, centralized polities with large towns and large populations.  Inter-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polity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interaction continuous. Stone architecture was present including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ceremonial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buildings and palaces.  Complex metallurgy is present.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SD50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Ecuadorian Highlands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Guayas River basin and surrounding highland regions of Ecuador.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Complex horticulturalists living in large communities with house platforms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burial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mounds. Ranking and perhaps stratification present. Manufactured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coarse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pottery but high</w:t>
      </w:r>
      <w:r>
        <w:rPr>
          <w:rFonts w:ascii="Arial" w:hAnsi="Arial" w:cs="Arial"/>
          <w:color w:val="000000"/>
          <w:sz w:val="20"/>
          <w:szCs w:val="20"/>
        </w:rPr>
        <w:t>ly sophisticated metal objects.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SD60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Coastal Andean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Pacific coast of South America from southern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semi-nomadic hunter / gatherers with some domesticated crops.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Heavy reliance on fish and shellfish, but highly seasonal in their exploitation.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SE40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Highland Andean Early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</w:t>
      </w:r>
      <w:r>
        <w:rPr>
          <w:rFonts w:ascii="Arial" w:hAnsi="Arial" w:cs="Arial"/>
          <w:color w:val="000000"/>
          <w:sz w:val="20"/>
          <w:szCs w:val="20"/>
        </w:rPr>
        <w:t>h Andes from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semi-nomadic hunter / gatherers, but with domesticated llamas,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alpacas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and guinea pigs and some domesticated plants.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Highland Andean Late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Andes from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village dwellers, relying in part on domesticated plants and animals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supplemented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by seasonal exploitation of wild resources.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SE46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Highland Andean Archaic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Andes from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[eHRAF Archaeology combines the Highland Andean Early and Late Archaic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traditions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.]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SE47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Coastal Andean Early Formative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Pacific coast of South America from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domesticated animals, living in large villages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ceremonial centers on rivers near the Pacific coast. Ranking or stratification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present, as is pottery manufacture.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SE41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Coastal Andean Late Formative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Pacific coast of South America from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domesticated animals and a stratified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sociopolitical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system, living in large communities with ceremonial centers.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SE43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Highland Andean Formative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High Andes from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a reliance on maize and domesticated animals,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living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large villages and ceremonial centers. Ranking or stratification is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present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as is pottery manufacture and metallurgy.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SE48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Chavín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 and highlands of central and northern Peru.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maize agriculturalists with a complex symbol system and ideology. 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Large, highly decorated and complex ceremonial centers are present.  Stone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architecture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pyramidal construction. Ranking or stratification is present.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Distin</w:t>
      </w:r>
      <w:r>
        <w:rPr>
          <w:rFonts w:ascii="Arial" w:hAnsi="Arial" w:cs="Arial"/>
          <w:color w:val="000000"/>
          <w:sz w:val="20"/>
          <w:szCs w:val="20"/>
        </w:rPr>
        <w:t>ct differences between coastal and highland regions.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SE49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Andean Regional Development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1300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Andes region from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Localized but interacting states with complex ide</w:t>
      </w:r>
      <w:r>
        <w:rPr>
          <w:rFonts w:ascii="Arial" w:hAnsi="Arial" w:cs="Arial"/>
          <w:color w:val="000000"/>
          <w:sz w:val="20"/>
          <w:szCs w:val="20"/>
        </w:rPr>
        <w:t xml:space="preserve">ologies, symbol systems,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social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Highly developed ceramics, metallurgy, and weaving.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S050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Moche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northern Peru.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sedentary agricultural kingdom.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Nazca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Coastal regions of southern Peru.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sedentary agricultural kingdom.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SE51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Tiahuanaco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900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Lake Titicaca region of highland Peru.  Expands into western Bolivia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northern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Chile by 1400 BP.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sedentary agricultural empire of the highland Andes.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SF45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Huari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900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Andes from southern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 sedentary agricultural empire which expanded to encompass virtually all of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central and northern Andes.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Andean Regional States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530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Andes from Ecuador to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Localized but interacting states with complex ideologies, symbol systems,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social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Highly developed ceramics, metallurgy, and weaving.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Chimu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480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coastal regions of Peru.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sedentary agricultural kingdom.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SE75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Aymara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Kingdoms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530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Andes in southern Peru, Bolivia and northern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Related and interacting sedentary agricultural kingdoms of the high Andes.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SF50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Inka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468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Andes region from Ecuador to northern Chile and Argentina.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historic Empire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Tiwantinsuyu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SE80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 Andean Ceramic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Andes from southern Bolivia through central Chile.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agricultural and fishing communities on the coast, agricultural in the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highlands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Politically centralized but with great regional variation.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Heavily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influenced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by the central Andean civilizations.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influence becomes marked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SG70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26</w:t>
      </w:r>
    </w:p>
    <w:p w:rsidR="00000000" w:rsidRDefault="00540876">
      <w:pPr>
        <w:widowControl w:val="0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rPr>
          <w:rFonts w:ascii="Arial Black" w:hAnsi="Arial Black" w:cs="Arial Black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32"/>
          <w:szCs w:val="32"/>
        </w:rPr>
        <w:t>Europe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Mousterian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Europe and the Middle East.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living in small bands. Associated with Homo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neanderthalensis</w:t>
      </w:r>
      <w:proofErr w:type="spellEnd"/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E025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Aurignacian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</w:t>
      </w:r>
      <w:r>
        <w:rPr>
          <w:rFonts w:ascii="Arial" w:hAnsi="Arial" w:cs="Arial"/>
          <w:color w:val="000000"/>
          <w:sz w:val="20"/>
          <w:szCs w:val="20"/>
        </w:rPr>
        <w:t>adic big-game hunters. Manufactured bone tools and portable art.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E030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Perigordian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big-game hunters.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Spreads across Europe by 25,000 BP.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E033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Solutrean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18000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France and Spain.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big-game hunters. Manufactured distinctive &amp;#x22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;laurel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&amp;#x22;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&amp;#x22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;willow</w:t>
      </w:r>
      <w:proofErr w:type="gramEnd"/>
      <w:r>
        <w:rPr>
          <w:rFonts w:ascii="Arial" w:hAnsi="Arial" w:cs="Arial"/>
          <w:color w:val="000000"/>
          <w:sz w:val="20"/>
          <w:szCs w:val="20"/>
        </w:rPr>
        <w:t>&amp;#x22; leaf projectile points.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E035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Magdelenian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11000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big-game hunters.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E037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European Mesolithic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Europe from central Russia to the Urals.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Semi-nomadic hunters, fishers, and gatherers.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RA55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Western European Mesolithic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and western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Semi-nomadic hunter / gatherers with an economy focus</w:t>
      </w:r>
      <w:r>
        <w:rPr>
          <w:rFonts w:ascii="Arial" w:hAnsi="Arial" w:cs="Arial"/>
          <w:color w:val="000000"/>
          <w:sz w:val="20"/>
          <w:szCs w:val="20"/>
        </w:rPr>
        <w:t xml:space="preserve">ed on deer, elk,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large game animals.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E040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Southeastern European Mesolithic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8000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Italy, Greece, Anatolia, Islands of the Mediterranean.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hunter / fisher / gatherers with an economy focused on marine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resources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Collected grains also important.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Southeastern European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Greece, Turkey, and southern Italy</w:t>
      </w:r>
      <w:r>
        <w:rPr>
          <w:rFonts w:ascii="Arial" w:hAnsi="Arial" w:cs="Arial"/>
          <w:color w:val="000000"/>
          <w:sz w:val="20"/>
          <w:szCs w:val="20"/>
        </w:rPr>
        <w:t>, Islands of the Mediterranean.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supplementary animal husbandry living in small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E072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Impressed Ware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coast of the Mediterranean.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supplementary animal husbandry living in small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E051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Linear Pottery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and western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supplemental animal husbandry living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composed of longhouses. Social differentiation is present.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E044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European Megalithic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supplementary animal husbandry living in small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E047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Corded Ware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eastern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supplementary animal husbandry living in small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E061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Bell Beaker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Bell Beaker Tradition includes sedentary agriculturalists with supplemental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animal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husbandry living in the temperate areas of Western Europe between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roughly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4500 BP and 3800 BP. The Bell Beaker peoples lived in small villages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developed a chie</w:t>
      </w:r>
      <w:r>
        <w:rPr>
          <w:rFonts w:ascii="Arial" w:hAnsi="Arial" w:cs="Arial"/>
          <w:color w:val="000000"/>
          <w:sz w:val="20"/>
          <w:szCs w:val="20"/>
        </w:rPr>
        <w:t>fdom form of political organization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European Early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eastern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supplementary animal husbandry living in small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E063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Western European Earlier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3300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supplemental animal husbandry living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a ranked form of social organization.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E052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Western European Late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supplemental animal husbandry living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some very large. Increasing social differentiation is present but with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great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regional diversity.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E053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West-Central European Early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2400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and central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agriculturalists living in complex chiefdoms and simple states.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E056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29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West-Central European Late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2033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and central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agriculturalists livin</w:t>
      </w:r>
      <w:r>
        <w:rPr>
          <w:rFonts w:ascii="Arial" w:hAnsi="Arial" w:cs="Arial"/>
          <w:color w:val="000000"/>
          <w:sz w:val="20"/>
          <w:szCs w:val="20"/>
        </w:rPr>
        <w:t xml:space="preserve">g in complex chiefdoms and simple states. Ends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historic period with the expansion of the Roman Empire under Julius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Cesar and Augustus.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E057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Northeastern European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2800-2700</w:t>
      </w:r>
    </w:p>
    <w:p w:rsidR="00000000" w:rsidRDefault="00540876">
      <w:pPr>
        <w:widowControl w:val="0"/>
        <w:tabs>
          <w:tab w:val="right" w:pos="8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eastern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supplemental animal husbandry living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some very large. Increasing social differentiation is present but with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great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regional diversity.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OWC c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Northeastern European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Europe north and west of the Carpathians.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complex chiefdoms and simple states,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Dacians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Ends in the historic period with the expansion of the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E067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East-Central European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East-Central Europe including the southern Danube and Carpathian basins.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complex chiefdoms and simple states,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Thracians. Ends in the historic period with the expansion of the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E068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Southeastern European Early Chalcolithic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Greece, Turkey, and southern Italy, Islands of the eastern Mediterranean.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large villages with a ranked or simple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stratified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 of social organization.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E074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Southeastern Europe Late Chalcolithic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Greece, Turkey, and Southern Italy, Islands of the eastern Mediterranean.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large villages with a stratified form of social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organization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E075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Southeastern European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Greece, Turkey, and southern Italy, Islands of the eastern Mediterranean.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agriculturalists living in city-states wit</w:t>
      </w:r>
      <w:r>
        <w:rPr>
          <w:rFonts w:ascii="Arial" w:hAnsi="Arial" w:cs="Arial"/>
          <w:color w:val="000000"/>
          <w:sz w:val="20"/>
          <w:szCs w:val="20"/>
        </w:rPr>
        <w:t xml:space="preserve">h a complex bureaucracy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market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system. Ends in the historic period with the rise of Greco-Roman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E076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Scandinavian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Scandinavia.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hunter / fisher / gatherers with supplemental agriculture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animal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husbandry in some areas. Lived in small villages with some social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E083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Scandinavian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Scandinavia.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agriculturalists living in villages, some large. Political organization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 of complex chiefdoms and simple states.  Evidence of both craft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specialization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social stratification in some areas.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E085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Roman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Northern parts of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western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complex chiefdoms and simple states.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Continues into the historic period.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E05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Scandinavian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Extreme northern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complex chiefdoms and simple states.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Continues into the historic period.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E087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Romano-British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British Islands.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simple states. Continues into the historic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ES71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Eurasian Steppe Nomad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Steppes north of the Caucasus and south of the Urals.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Semi-nomadic pastoralists.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RA60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32</w:t>
      </w:r>
    </w:p>
    <w:p w:rsidR="00000000" w:rsidRDefault="00540876">
      <w:pPr>
        <w:widowControl w:val="0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rPr>
          <w:rFonts w:ascii="Arial Black" w:hAnsi="Arial Black" w:cs="Arial Black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32"/>
          <w:szCs w:val="32"/>
        </w:rPr>
        <w:t>Asia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Zhoukoudianian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living in small bands.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Associated with Homo erectus.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A050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 Asian Middle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living in small bands. Associated with archaic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Homo sapiens.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A060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Siberian Mousterian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Southwest and south-central Siberia.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</w:t>
      </w:r>
      <w:r>
        <w:rPr>
          <w:rFonts w:ascii="Arial" w:hAnsi="Arial" w:cs="Arial"/>
          <w:color w:val="000000"/>
          <w:sz w:val="20"/>
          <w:szCs w:val="20"/>
        </w:rPr>
        <w:t xml:space="preserve">unter / gatherers of Pleistocene big game. Associated with Homo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neanderthalensis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RR45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Caucasian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Caucasus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Horticulturalists and pastoralists living in small villages.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RH55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Caucasian Chalcolithic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Caucasus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and pastoralists living in small villages with </w:t>
      </w:r>
      <w:r>
        <w:rPr>
          <w:rFonts w:ascii="Arial" w:hAnsi="Arial" w:cs="Arial"/>
          <w:color w:val="000000"/>
          <w:sz w:val="20"/>
          <w:szCs w:val="20"/>
        </w:rPr>
        <w:t xml:space="preserve">a ranked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stratified social organization.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RH60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Caucasian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2700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Caucasus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and pastoralists living in complex chiefdoms or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simple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states. Region conquered by Scythians ca. 2700 BP.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RH65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Ordosian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8500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Middle and lower Yellow River valley and northern China plains.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Hunter / gatherers living in small nomadic bands.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AF40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Peiligang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Middle and lower Yellow River valley, including the northern China plain.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living in small villages with some social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Southeast China Early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Southeastern China.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horticulturalists living in smal</w:t>
      </w:r>
      <w:r>
        <w:rPr>
          <w:rFonts w:ascii="Arial" w:hAnsi="Arial" w:cs="Arial"/>
          <w:color w:val="000000"/>
          <w:sz w:val="20"/>
          <w:szCs w:val="20"/>
        </w:rPr>
        <w:t>l egalitarian villages.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Yangshao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Middle Yellow River valley.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large villages. Socio-political organization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possibly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based on ranked desce</w:t>
      </w:r>
      <w:r>
        <w:rPr>
          <w:rFonts w:ascii="Arial" w:hAnsi="Arial" w:cs="Arial"/>
          <w:color w:val="000000"/>
          <w:sz w:val="20"/>
          <w:szCs w:val="20"/>
        </w:rPr>
        <w:t>nt groups.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AF48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Dawenkou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Lower Yellow River valley.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large villages. Socio-political organization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possibly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based on ranked descent groups.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Hongshan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Manchuria, northeast China.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village agriculturalists with a socio-political organization possibly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based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ranked descent groups. Large public structures suggest a complex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religious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/ ritual system.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AG50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Daxi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Yangtze River valley.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village-dwel</w:t>
      </w:r>
      <w:r>
        <w:rPr>
          <w:rFonts w:ascii="Arial" w:hAnsi="Arial" w:cs="Arial"/>
          <w:color w:val="000000"/>
          <w:sz w:val="20"/>
          <w:szCs w:val="20"/>
        </w:rPr>
        <w:t>ling agriculturalists.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Majiabang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Lower Yangtze River valley.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Village-dwelling rice agriculturalists.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AF62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Longshan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3900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Yellow River valley and northern China plains.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agriculturalists living in complex chiefdoms or simple states. Spreads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across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north China and coastal regions of central China by 4000 BP.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AF51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Shang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Yellow River valley.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Complex state society with specialized communities, military, and political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bureaucracy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AF52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Early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Xiajiadian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3600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Northeast China.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large villages. Socio-political organization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based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ranked descent groups.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AG55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Late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Xiajiadian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Northeast China.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large villages. Socio-political organization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based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ranked descent groups.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AG60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Southeast China Late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Southeastern China.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agriculturalists living in small villages.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AF75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Chulumn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Korean peninsula.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agriculturalists living in small, egalitarian villages.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Mumum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2300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Korean peninsula.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moderate to large villages with some social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differentiation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AA55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Japanese Upper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Islands of Japan.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or semi-nomadic hunter / gatherers.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Jomon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Islands of Japan.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hunter / fisher / gatherers </w:t>
      </w:r>
      <w:r>
        <w:rPr>
          <w:rFonts w:ascii="Arial" w:hAnsi="Arial" w:cs="Arial"/>
          <w:color w:val="000000"/>
          <w:sz w:val="20"/>
          <w:szCs w:val="20"/>
        </w:rPr>
        <w:t>living in small, egalitarian villages.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AB75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Yayoi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Islands of Japan.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rice agriculturalists living in large, politically centralized villages,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 stratification.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Spreads south to north.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Continues into the historic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AB80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Siberian Early Upper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28000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Siberia to northern Mongolia.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big game hunters.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RR50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Siberian Middle Upper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19000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and subarctic Siberia to northern Mongolia.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big game hunters.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RR52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iberian Late Upper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and subarctic Siberia to northern Mongolia.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big game hunters.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RR55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Amur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Amur River basin and northern Manchuria.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Semi-sedentary, broad-spectrum hunter / gatherers.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RX55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Amur Neolithic and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Amur River basin and northern Manchuria.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hunter / fisher / gatherers living in large egalitarian bands.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Continues into the historic period.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RX65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Baikal Neolithic and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Forested areas north of Mong</w:t>
      </w:r>
      <w:r>
        <w:rPr>
          <w:rFonts w:ascii="Arial" w:hAnsi="Arial" w:cs="Arial"/>
          <w:color w:val="000000"/>
          <w:sz w:val="20"/>
          <w:szCs w:val="20"/>
        </w:rPr>
        <w:t>olia and south of Siberia.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 hunter / fishers living in large egalitarian bands. Continues into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historic period.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RT65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Siberian Neolithic and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Forests and tundra of Siberia.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 / fishers living in small egalitarian bands.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RR65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Siberian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Protohistoric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Tundra and forests of northern Siberia.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fisher / gatherers living in small egalitarian bands. Continues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historic period.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RR70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Holocene Stone Age of Northeast Asia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Chuckchi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peninsula and Okhotsk coast.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 / gatherers living in egalitarian bands.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RY50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Kamchatka Mesolithic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Kamchatka peninsula.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or semi-sedentary fishers and hunters of marine mammals.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RY60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Tarya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Kamchatka peninsula.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or semi-sedentary fishers and hunters of marine mammals.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RY64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Old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Itel'man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Kamchatka peninsula.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or semi-sedentary fishers and hunters of marine mammals. Ancestral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historic peoples of Kamchatka.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OWC c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RY67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Kelteminar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Steppes and forests of Central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hunter / fisher / gatherers with some supplemental agriculture,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living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egalitarian villages.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RL55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Andronovo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2800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Steppes and grasslands of central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and pastoralists living in small villages with a ranked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stratified social organization.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RL58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Nomad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2300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Steppes of east Central and Eastern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pastoralists living in stratified societies.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RL60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Nomad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Steppes of eastern Central and Eastern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pastoralists living in complex state societies. Continues into the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historic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period.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RL62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Scythian-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Sarmatian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1700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Steppes north of the Black Sea from the Don River to the Urals.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and militaristic pastoralists living in a state society.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MA51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Central Asia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China, Tibet, Himalayan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 / gatherers living in small egalitarian bands.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AJ45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39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Eastern Central Asia Neolithic and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Western China, Kazakhstan, Kyrgyzstan, Mongolia, Russia, Tajikistan,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Uzbekistan.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Semi-nomadic pastoralist / hunters, some sedentary communities in river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valleys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but all small and egalitarian.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AJ50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Southeast Asia Upper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Island and mainland Southeast Asia from India to China.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with an economy based on hunting and shellfish.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Most known occupations in caves or rock </w:t>
      </w:r>
      <w:r>
        <w:rPr>
          <w:rFonts w:ascii="Arial" w:hAnsi="Arial" w:cs="Arial"/>
          <w:color w:val="000000"/>
          <w:sz w:val="20"/>
          <w:szCs w:val="20"/>
        </w:rPr>
        <w:t>shelters.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Exists only in Island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Southeast Asia after 12000 BP.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Hoabinhian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Southeast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living off shellfish, small game, and diverse plant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Southeast Asia Neolithic and Early Bronze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Mainland and island Southeast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and mobile horticulturalists living in farmsteads, hamlets, and some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Raised </w:t>
      </w:r>
      <w:r>
        <w:rPr>
          <w:rFonts w:ascii="Arial" w:hAnsi="Arial" w:cs="Arial"/>
          <w:color w:val="000000"/>
          <w:sz w:val="20"/>
          <w:szCs w:val="20"/>
        </w:rPr>
        <w:t>rice, pigs, tubers, and fruit trees.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Developed metallurgy by ca.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3800 BP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Island Southeast Asia Late Prehistoric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Island (and southern mainland) Southeast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hamlets or small villages. Metal tools,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traction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animals (cattle and buffalo), and irrigation agriculture used.  Increasing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social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stratification.  Contact with states of India and China.  Probably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OB70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Mainland Southeast Asia Late Prehistoric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Mainland Southeast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village agriculturalists, using metal tools, traction animals,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irrigation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and living in chiefdoms or incipient states. Contact with Indian and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 Asian Upper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South Asian subcontinent.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Mobile hunter / fisher / gatherers.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AQ30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South Asian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Microlithic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The South Asian subcontinent, retreating into non-riverine settings through 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 hunter / fisher / gathe</w:t>
      </w:r>
      <w:r>
        <w:rPr>
          <w:rFonts w:ascii="Arial" w:hAnsi="Arial" w:cs="Arial"/>
          <w:color w:val="000000"/>
          <w:sz w:val="20"/>
          <w:szCs w:val="20"/>
        </w:rPr>
        <w:t xml:space="preserve">rers living in small hamlets or villages.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Some groups practiced animal husbandry and horticulture later in the tradition.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AQ35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Indus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Indus River valley and tributaries.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village agriculturalists growing wheat and barley. Social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differentiation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present. First pottery made by 7000 BP.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AQ40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Ganges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Ganges River valley and tributaries.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Settled village agriculturalists living in small-scale societies with minimal social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differentiation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 Indian Chalcolithic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Indian subcontinent south of the Ganges River valley.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agriculturalists living in small villages with minimal social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AQ73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Indus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4600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Indus River valley and tributaries.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Settled agriculturalists, some living in large villages and/or regional centers.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AQ43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Mature Indus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3900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Indus River valley and tributaries.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agriculturalists living in complex urban settings with writing, elaborate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craft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technology, and large public works.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Central Indian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Indian subcontinent south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Desert, west of the central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Ganges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River,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north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Mountains.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Settled village agriculturalists living in regionally-distinct, stratified societies.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AQ63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Gangetic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India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Ganges River valley and its tributaries.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Urban civilization with writing, coinage, political and religious bureaucracy,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craft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specialists and artisans, and markets. Time range covers only the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protohistoric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period, the tradition continues as the historic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Gangetic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civilization.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AQ56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Vedic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The Indus River valley a</w:t>
      </w:r>
      <w:r>
        <w:rPr>
          <w:rFonts w:ascii="Arial" w:hAnsi="Arial" w:cs="Arial"/>
          <w:color w:val="000000"/>
          <w:sz w:val="20"/>
          <w:szCs w:val="20"/>
        </w:rPr>
        <w:t xml:space="preserve">nd its tributaries, extending eastward to the Ganges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south into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Desert.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and semi-sedentary pastoralists living in large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regionally-distinct stratified polities. Time range only covers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prehistoric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period, the tradition continues into the historic period.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AQ47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Central Indian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Central Indian subcontinent south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Desert, west of the central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Ganges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River,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north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Mountains.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village agriculturalists living in regionally-distinct, stratified societies.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Time range only covers prehistoric period, the tradition continues into the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AQ6</w:t>
      </w: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 Indian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Southern Indian subcontinent, between the two ranges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mountains.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village agriculturalists living in regionally-distinct, stratified societies.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Time range only covers prehistoric period, the tradition continues into the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AQ76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43</w:t>
      </w:r>
    </w:p>
    <w:p w:rsidR="00000000" w:rsidRDefault="00540876">
      <w:pPr>
        <w:widowControl w:val="0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rPr>
          <w:rFonts w:ascii="Arial Black" w:hAnsi="Arial Black" w:cs="Arial Black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32"/>
          <w:szCs w:val="32"/>
        </w:rPr>
        <w:t>Oceania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Lapita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Island Melanesia, Coastal New Guinea, Western Polynesia.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colonizers of Oceania with an economy based on marine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resources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Social organization likely based on ranked clans. First pottery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manufacturers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Oceania.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O050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Fijian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Fiji Islands.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Ancestral to historic Fiji culture. Politically centralized and sedentary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horticulturalists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plant foods supplemented by pigs and fish.  Political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centralization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appears to increase through time.  Fortifications are built by 900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BP.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Ceramics change from impressed to incised by 900 BP.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OQ50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Samoan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Samoan Islands.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Politically</w:t>
      </w:r>
      <w:r>
        <w:rPr>
          <w:rFonts w:ascii="Arial" w:hAnsi="Arial" w:cs="Arial"/>
          <w:color w:val="000000"/>
          <w:sz w:val="20"/>
          <w:szCs w:val="20"/>
        </w:rPr>
        <w:t xml:space="preserve"> centralized and sedentary horticulturalists living in coastal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communities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Plant foods supplemented by pigs and fish.  Ancestral to historic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Samoan culture.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Political centralization appears to increase through time, as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large ceremonial constructions increase.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Completely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aceramic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OU40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Tongan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Tongan Islands.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Politically centralized and sedentary horticulturalists living in coastal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communities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Plant foods supplemented by pigs and fish.  Ancestral to historic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Tongan culture.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Political centralization appears to increase through time, as to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large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ceremonial constructions increase.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Completely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aceramic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U80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Marquesan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175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Marquesas Islands.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and fishers living in chiefdoms. Ancestral to historic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Marquesan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culture.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May be ancestral to most eastern Polynesian cultures.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OX60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Hawaiian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Hawaiian Islands.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horticulturalists and fishers living in complex chiefdoms. Ancestral to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historic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Hawaiian culture. First clear evidence of agriculture at 800 BP, first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clear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evidence of chiefs at 600 BP.  Political centralization appears to increase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through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time.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OV50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Tahitian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Society Islands.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horticulturalists and fishers living in complex chiefdoms. Ancestral to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historic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Tahitian culture.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OX80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Easter Island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 Island.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and fishers living in a complex chiefdom. Collapsed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late prehistoric period. Sophisticated religious/ritual system prompted the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construction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complex structures and massive stone effigies.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OY50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Maori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New Zealand.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horticulturalists and fishers living in complex chiefdoms. Ancestral to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historic Maori.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OZ70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New Guinea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Central highlands of New Guinea.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and pig herders living in small egalitarian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communities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Ancestral to historic peoples of highland New Guinea.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OJ50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Melanesian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Islands of Melanesia.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and fishers living in egalitarian or ranked societies,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a strongly marine-oriented lifestyle. Ancestral to the historic peoples of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Melanesia.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Expan</w:t>
      </w:r>
      <w:r>
        <w:rPr>
          <w:rFonts w:ascii="Arial" w:hAnsi="Arial" w:cs="Arial"/>
          <w:color w:val="000000"/>
          <w:sz w:val="20"/>
          <w:szCs w:val="20"/>
        </w:rPr>
        <w:t>ds throughout Melanesia by 3500 BP.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OK50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Micronesia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Islands of Micronesia.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horticulturalists and fishers living in small, egalitarian or ranked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the tiny islands of Micronesia.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strongly marine-oriented lifestyle.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Ancestral to the historic peoples of Micronesia.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OR50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Australian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Australia, New Guinea, and Melanesia.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or semi-nomadic hunter / gatherers living in small, egalitarian bands.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OI50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Australian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Australia.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or semi-nomadic hunter / ga</w:t>
      </w:r>
      <w:r>
        <w:rPr>
          <w:rFonts w:ascii="Arial" w:hAnsi="Arial" w:cs="Arial"/>
          <w:color w:val="000000"/>
          <w:sz w:val="20"/>
          <w:szCs w:val="20"/>
        </w:rPr>
        <w:t xml:space="preserve">therers living in small, egalitarian bands.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Ancestral to historic Aboriginal peoples.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Marked by a change in technology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towards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small flake tools, and by apparently greater status differences and more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elaborate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individual / group ceremonialism.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OI60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46</w:t>
      </w:r>
    </w:p>
    <w:p w:rsidR="00000000" w:rsidRDefault="00540876">
      <w:pPr>
        <w:widowControl w:val="0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rPr>
          <w:rFonts w:ascii="Arial Black" w:hAnsi="Arial Black" w:cs="Arial Black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32"/>
          <w:szCs w:val="32"/>
        </w:rPr>
        <w:t>Africa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Oldowan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1600000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Eastern Africa.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 / scavengers living in small bands. Associated with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Homo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habilis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early Homo erectus.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F030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Acheulean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Africa and Western Europe.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living in small bands.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Associated with Homo erectus.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F035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Southern and Eastern Africa Middl</w:t>
      </w:r>
      <w:r>
        <w:rPr>
          <w:rFonts w:ascii="Arial" w:hAnsi="Arial" w:cs="Arial"/>
          <w:b/>
          <w:bCs/>
          <w:color w:val="000000"/>
          <w:sz w:val="24"/>
          <w:szCs w:val="24"/>
        </w:rPr>
        <w:t>e Stone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Africa.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 living in small bands. Associated with archaic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Homo sapiens.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F045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Middle Paleolithic Egypt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Nile valley in Egypt and westward in northern Egypt and Sudan.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semi-nomadic hunter / gatherers living in small, egalitarian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communities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Associated with archaic Homo sapiens.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Aterian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8000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Africa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 / gatherers, focused on big game, and living in small,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egalitarian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bands.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Pleistocene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>Early Holocene Maghreb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Mediterranean coast of northern Africa.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semi-nomadic hunter / gatherers living in small, egalitarian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Southern Mediterranean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Mediterranean coast of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north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Africa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semi-nomadic hunter / gatherers with some domesticated livestock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sheep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pigs, and cattle), and living in small, egalitarian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M053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Neolithic of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Capsian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Africa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semi-nomadic hunter / gatherers with some domesticated livestock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sheep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pigs, and cattle), and living in small, egalitarian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M062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North African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Protohistoric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Africa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or semi-sedentary pastoralists and agriculturalists living in large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villages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a chiefdom political organization. Historic period follows.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M066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Saharo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-Sudanese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Sahara region of northern Africa.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Semi-nomadic pastoralists, some with supplementary agriculture, living 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small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communities. Desertification begins late in the period and climaxes by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3000 BP.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Desert areas become virtually uninhabited.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Southern and Eastern Africa Later Stone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Eastern and </w:t>
      </w:r>
      <w:r>
        <w:rPr>
          <w:rFonts w:ascii="Arial" w:hAnsi="Arial" w:cs="Arial"/>
          <w:color w:val="000000"/>
          <w:sz w:val="20"/>
          <w:szCs w:val="20"/>
        </w:rPr>
        <w:t>southern Africa.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 / gatherers living in small, egalitarian bands.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F050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Wilton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Cape region of southern Africa.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hunter/gatherers living in small, egalitarian bands. Some reliance on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marine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resources in coastal areas.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FX50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48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 African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Africa.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</w:t>
      </w:r>
      <w:r>
        <w:rPr>
          <w:rFonts w:ascii="Arial" w:hAnsi="Arial" w:cs="Arial"/>
          <w:color w:val="000000"/>
          <w:sz w:val="20"/>
          <w:szCs w:val="20"/>
        </w:rPr>
        <w:t>lturalists and pastoralists living in villages, some large. Late in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tradition there is evidence of regional chiefdoms or states developing. 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Continues into the historic period.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F057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East African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Microlithic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northeast Africa and the Horn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 / gatherers living in small, egalitarian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M071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East African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northeastern Africa and the Horn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pastoralists and agriculturalists living in small villages, most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integrated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into larger, regional chiefdoms and states. Ends in the historic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M074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Khartoum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5700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Nile valley in Nubia and the Sudan.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 or sedentary hunter / fisher / gatherers living in small villages.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MS45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Khartoum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3550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Nile valley in Nubia and the Sudan.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pastoralists and agriculturalists living in villages, integrated into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regional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chiefdoms or states, particularly late in the tradition. Integrated into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Egy</w:t>
      </w:r>
      <w:r>
        <w:rPr>
          <w:rFonts w:ascii="Arial" w:hAnsi="Arial" w:cs="Arial"/>
          <w:color w:val="000000"/>
          <w:sz w:val="20"/>
          <w:szCs w:val="20"/>
        </w:rPr>
        <w:t>ptian empire by the end of the time period.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MS50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Paleolithic Egypt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Upper Nile valley in Egypt.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Village-dwelling hunter/fisher/gatherers with an egalitarian or ranked form of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social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organization.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49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Upper Egypt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Predynastic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Upper Nile valley in Egypt.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Sedentary, village-dwelling agriculturalists and fishers living in regional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chiefdoms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simple states.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Lower Egypt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Predynastic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Lower Nile valley in Egypt.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Sedentary, village-dwelling agriculturalists and fishers living in regional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chiefdoms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simple states.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Dynastic Egypt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4575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Nile valley in Egypt.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Sedentary, emerging state with a politico-religious hierarchy.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Protohistoric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Egypt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3552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Nile valley in Egypt.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Powerful, expanding state with a complex bureaucracy, politico-religious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hierarchy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and military organization. Includes the Old Kingdom, First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Intermediate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Period</w:t>
      </w:r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Middle Kingdom.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MR80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Tshitolian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Congo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Semi-nomadic hunter / gatherers living in small, egalitarian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FI71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Central African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Congo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village agriculturalists with a continuing reliance on hunting, fishing,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gathering. Cereal agriculture moves from north to south during this time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FI74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Central African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Congo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Settled agriculturalists living in large villages.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FI76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 African Late Stone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Africa south of the Sahara and north of the Congo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or semi-sedentary hunter / gatherers living in small, egalitarian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communities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FA70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 African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Africa south of the Sahara and north of the Congo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 agriculturalists living in small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FA73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 African Iron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Africa south of the Sahara and north of the Congo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agriculturalists living in small to moderate communities, some linked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regional chiefdoms or simple states.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FA75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West African Regiona</w:t>
      </w:r>
      <w:r>
        <w:rPr>
          <w:rFonts w:ascii="Arial" w:hAnsi="Arial" w:cs="Arial"/>
          <w:b/>
          <w:bCs/>
          <w:color w:val="000000"/>
          <w:sz w:val="24"/>
          <w:szCs w:val="24"/>
        </w:rPr>
        <w:t>l Development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630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Western Africa south of the Sahara and north of the Congo basin.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communities of varying size, some very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large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and linked into regional chiefdoms and states. Time range covers only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period before European contact, but the tradition continues into the historic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FA77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Nachikufan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Zambia, Luangwa </w:t>
      </w:r>
      <w:r>
        <w:rPr>
          <w:rFonts w:ascii="Arial" w:hAnsi="Arial" w:cs="Arial"/>
          <w:color w:val="000000"/>
          <w:sz w:val="20"/>
          <w:szCs w:val="20"/>
        </w:rPr>
        <w:t>valley, western Turkana region.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Semi-nomadic hunter / gatherers living in small, egalitarian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FQ50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51</w:t>
      </w:r>
    </w:p>
    <w:p w:rsidR="00000000" w:rsidRDefault="00540876">
      <w:pPr>
        <w:widowControl w:val="0"/>
        <w:tabs>
          <w:tab w:val="left" w:pos="360"/>
        </w:tabs>
        <w:autoSpaceDE w:val="0"/>
        <w:autoSpaceDN w:val="0"/>
        <w:adjustRightInd w:val="0"/>
        <w:spacing w:before="259" w:after="0" w:line="240" w:lineRule="auto"/>
        <w:rPr>
          <w:rFonts w:ascii="Arial Black" w:hAnsi="Arial Black" w:cs="Arial Black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32"/>
          <w:szCs w:val="32"/>
        </w:rPr>
        <w:t>Middle East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Epipaleolithic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Levant and Mesopotamia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Semi-nomadic hunter / gatherers living in small, egalitarian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M080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Natufian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10500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Levant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hunter / gatherers with supplemental agriculture living in small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egalitarian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M082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Aceramic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Levant and Mesopotamia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Settled village agriculturalis</w:t>
      </w:r>
      <w:r>
        <w:rPr>
          <w:rFonts w:ascii="Arial" w:hAnsi="Arial" w:cs="Arial"/>
          <w:color w:val="000000"/>
          <w:sz w:val="20"/>
          <w:szCs w:val="20"/>
        </w:rPr>
        <w:t xml:space="preserve">ts, some living in very large villages, some with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social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differentiation or stratification present.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Ends ca. 8000 BP in the Levant.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M084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Ceramic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Levant and Mesopotamia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Settled village agriculturalists with animal husbandry. Some very large villages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stratified social organization present.  Begins ca. 7500 BP in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M087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Chalcolithic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Levant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village agriculturalists living in complex societies with craft specialists,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markets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and social stratification.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M090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Levant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Settled agriculturalists liv</w:t>
      </w:r>
      <w:r>
        <w:rPr>
          <w:rFonts w:ascii="Arial" w:hAnsi="Arial" w:cs="Arial"/>
          <w:color w:val="000000"/>
          <w:sz w:val="20"/>
          <w:szCs w:val="20"/>
        </w:rPr>
        <w:t xml:space="preserve">ing in large villages and cities with chiefdom or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simple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state forms of political organization.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M093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52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Middle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3595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Levant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agriculturalists living in large villages and cities with state forms of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political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organization. Ends in the historic period with the expansion of the New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Babylonian empire.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M095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Halafian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Northern Mesopotamia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Settled village agriculturalists. Some villages are very large.  Good evidence of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social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stratification.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Replaced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Ubaid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ca. 7000 BP.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M086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Ubaid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Mesopotamia.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agriculturalists living in large villages with temple complexes and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social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stratification.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Moves from south to cover all of Mesopotamia by 7000 BP.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MH55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Chalcolithic Mesopotamia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5100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Mesopotamia.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Settled agriculturalists living in city-states. Expands northward during the time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MH60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Jemdet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Nasr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4900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Mesopotamia.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Continuation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but with more unified political organization between the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city-states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MH62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Dynastic Mesopotamia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4334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Mesopotamia.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Unification of Mesopotamian city states into the Sumerian empire by the end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tradition.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MH64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53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Akkadian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4112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Mesopotamia.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Expanding, militaristic empire. Conquers the Sumerians and expands north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west.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MH66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Arabian Upper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11000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Western parts of the Arabian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peninsula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hunter / gatherers living in small, egalitarian bands.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MJ50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Arabian Pastoral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5750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Arid regions of the Arabian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peninsula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pastoralists with supplemental hunting and gathering.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MJ53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Middle Arabian Pastoral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4200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Arid regions of the Arabian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peninsula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Nomadic pastoralists living in small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MJ55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Arabian Pastoral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3595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Arid regions of the Arabian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peninsula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Nomadic pastoralists living in small communities. Ends in the historic period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rise of the New Babylonian empire.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MJ57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Early Arabian Littoral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East coast of the Arabian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peninsula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Semi-sedentary hunter / fisher / gatherers living in small, egalitarian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MJ63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54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Middle Arabian Littoral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3300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East coast of the Arabian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peninsula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with hunting / fishing / gathering remaining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important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Some evidence of social differentiation.</w:t>
      </w:r>
      <w:proofErr w:type="gramEnd"/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MJ65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Late Arabian Littoral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2300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East coast of the Arabian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peninsula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large villages and cities with a stratified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social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system. Fishing and marine resources remain important.  Ends in the 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MJ67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Southern Asia Upper Paleolithic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12000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Southern and southwestern Asia.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Semi-nomadic hunter / gatherers living in small, egalitarian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MA35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Iranian Mesolithic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8000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Iran.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Semi-sedentary hunter / gatherers living in small, egalitarian communities.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MA40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Iranian Neolithic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Iran.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village agriculturalists with some animal husbandry.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MA44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4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Iranian Chalcolithic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5000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Iran.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Sedentary agriculturalists living in large villages with a chiefdom or simple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state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 of political organization.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MA47</w:t>
      </w:r>
    </w:p>
    <w:p w:rsidR="00000000" w:rsidRDefault="0054087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>55</w:t>
      </w:r>
    </w:p>
    <w:p w:rsidR="00000000" w:rsidRDefault="00540876">
      <w:pPr>
        <w:widowControl w:val="0"/>
        <w:tabs>
          <w:tab w:val="left" w:pos="540"/>
          <w:tab w:val="right" w:pos="7260"/>
          <w:tab w:val="right" w:pos="8160"/>
          <w:tab w:val="center" w:pos="8250"/>
          <w:tab w:val="left" w:pos="8340"/>
        </w:tabs>
        <w:autoSpaceDE w:val="0"/>
        <w:autoSpaceDN w:val="0"/>
        <w:adjustRightInd w:val="0"/>
        <w:spacing w:before="273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ranian Bronze Age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Years  BP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3500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1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Iran.</w:t>
      </w:r>
    </w:p>
    <w:p w:rsidR="00000000" w:rsidRDefault="00540876">
      <w:pPr>
        <w:widowControl w:val="0"/>
        <w:tabs>
          <w:tab w:val="left" w:pos="720"/>
          <w:tab w:val="left" w:pos="186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Sedentary agriculturalists living in villages and cities, some very large, and with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state form of political organization. Pastoral nomads from the north begin </w:t>
      </w:r>
    </w:p>
    <w:p w:rsidR="00000000" w:rsidRDefault="00540876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spreading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into the </w:t>
      </w:r>
      <w:r>
        <w:rPr>
          <w:rFonts w:ascii="Arial" w:hAnsi="Arial" w:cs="Arial"/>
          <w:color w:val="000000"/>
          <w:sz w:val="20"/>
          <w:szCs w:val="20"/>
        </w:rPr>
        <w:t>region ca. 4000 BP.</w:t>
      </w:r>
    </w:p>
    <w:p w:rsidR="00000000" w:rsidRDefault="00540876">
      <w:pPr>
        <w:widowControl w:val="0"/>
        <w:tabs>
          <w:tab w:val="right" w:pos="2763"/>
          <w:tab w:val="left" w:pos="2853"/>
          <w:tab w:val="right" w:pos="5154"/>
          <w:tab w:val="left" w:pos="5244"/>
        </w:tabs>
        <w:autoSpaceDE w:val="0"/>
        <w:autoSpaceDN w:val="0"/>
        <w:adjustRightInd w:val="0"/>
        <w:spacing w:before="1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OAT code: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6365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OWC code: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MA50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6"/>
    <w:rsid w:val="005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12260</Words>
  <Characters>69886</Characters>
  <Application>Microsoft Office Word</Application>
  <DocSecurity>0</DocSecurity>
  <Lines>582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HRAF Administrator</dc:creator>
  <cp:lastModifiedBy>HRAF Administrator</cp:lastModifiedBy>
  <cp:revision>2</cp:revision>
  <dcterms:created xsi:type="dcterms:W3CDTF">2014-01-10T19:26:00Z</dcterms:created>
  <dcterms:modified xsi:type="dcterms:W3CDTF">2014-01-10T19:26:00Z</dcterms:modified>
</cp:coreProperties>
</file>